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945556640625" w:line="240" w:lineRule="auto"/>
        <w:ind w:left="0" w:right="0" w:firstLine="0"/>
        <w:jc w:val="left"/>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Pr>
        <w:drawing>
          <wp:inline distB="19050" distT="19050" distL="19050" distR="19050">
            <wp:extent cx="1600200" cy="81915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600200" cy="8191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9.84000015258789"/>
          <w:szCs w:val="39.84000015258789"/>
          <w:u w:val="none"/>
          <w:shd w:fill="auto" w:val="clear"/>
          <w:vertAlign w:val="baseline"/>
        </w:rPr>
        <w:sectPr>
          <w:pgSz w:h="15840" w:w="12240" w:orient="portrait"/>
          <w:pgMar w:bottom="797.686767578125" w:top="285.279541015625" w:left="861.278076171875" w:right="459.921875" w:header="0" w:footer="720"/>
          <w:pgNumType w:start="1"/>
          <w:cols w:equalWidth="0" w:num="2">
            <w:col w:space="0" w:w="5460"/>
            <w:col w:space="0" w:w="5460"/>
          </w:cols>
        </w:sectPr>
      </w:pPr>
      <w:r w:rsidDel="00000000" w:rsidR="00000000" w:rsidRPr="00000000">
        <w:rPr>
          <w:rFonts w:ascii="Calibri" w:cs="Calibri" w:eastAsia="Calibri" w:hAnsi="Calibri"/>
          <w:b w:val="0"/>
          <w:i w:val="0"/>
          <w:smallCaps w:val="0"/>
          <w:strike w:val="0"/>
          <w:color w:val="000000"/>
          <w:sz w:val="39.84000015258789"/>
          <w:szCs w:val="39.84000015258789"/>
          <w:u w:val="none"/>
          <w:shd w:fill="auto" w:val="clear"/>
          <w:vertAlign w:val="baseline"/>
          <w:rtl w:val="0"/>
        </w:rPr>
        <w:t xml:space="preserve">Application for Employment – Education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66943359375" w:line="240" w:lineRule="auto"/>
        <w:ind w:left="277.94403076171875" w:right="0" w:firstLine="0"/>
        <w:jc w:val="left"/>
        <w:rPr>
          <w:rFonts w:ascii="Calibri" w:cs="Calibri" w:eastAsia="Calibri" w:hAnsi="Calibri"/>
          <w:b w:val="0"/>
          <w:i w:val="0"/>
          <w:smallCaps w:val="0"/>
          <w:strike w:val="0"/>
          <w:color w:val="000000"/>
          <w:sz w:val="39.84000015258789"/>
          <w:szCs w:val="39.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39.84000015258789"/>
          <w:szCs w:val="39.84000015258789"/>
          <w:u w:val="none"/>
          <w:shd w:fill="auto" w:val="clear"/>
          <w:vertAlign w:val="baseline"/>
          <w:rtl w:val="0"/>
        </w:rPr>
        <w:t xml:space="preserve">Support Staff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866943359375" w:line="227.908673286438" w:lineRule="auto"/>
        <w:ind w:left="316.80015563964844" w:right="426.4794921875" w:firstLine="0"/>
        <w:jc w:val="center"/>
        <w:rPr>
          <w:rFonts w:ascii="Gill Sans" w:cs="Gill Sans" w:eastAsia="Gill Sans" w:hAnsi="Gill Sans"/>
          <w:b w:val="0"/>
          <w:i w:val="0"/>
          <w:smallCaps w:val="0"/>
          <w:strike w:val="0"/>
          <w:color w:val="000000"/>
          <w:sz w:val="24"/>
          <w:szCs w:val="24"/>
          <w:u w:val="none"/>
          <w:shd w:fill="a1db99"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1db99" w:val="clear"/>
          <w:vertAlign w:val="baseline"/>
          <w:rtl w:val="0"/>
        </w:rPr>
        <w:t xml:space="preserve">We are committed to equal opportunities in employment and service delivery, and are only interested in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4"/>
          <w:szCs w:val="24"/>
          <w:u w:val="none"/>
          <w:shd w:fill="a1db99" w:val="clear"/>
          <w:vertAlign w:val="baseline"/>
          <w:rtl w:val="0"/>
        </w:rPr>
        <w:t xml:space="preserve">your ability to do the job.</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412353515625" w:line="240" w:lineRule="auto"/>
        <w:ind w:left="1180.3104400634766" w:right="0"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Please complete in clearly written or typed black ink, continuing on separate sheets where necessary. </w:t>
      </w:r>
    </w:p>
    <w:tbl>
      <w:tblPr>
        <w:tblStyle w:val="Table1"/>
        <w:tblW w:w="10756.79924011230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0.79948425293"/>
        <w:gridCol w:w="5375.999755859375"/>
        <w:tblGridChange w:id="0">
          <w:tblGrid>
            <w:gridCol w:w="5380.79948425293"/>
            <w:gridCol w:w="5375.999755859375"/>
          </w:tblGrid>
        </w:tblGridChange>
      </w:tblGrid>
      <w:tr>
        <w:trPr>
          <w:cantSplit w:val="0"/>
          <w:trHeight w:val="355.20141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121337890625"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Post applied for: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3050537109375"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Job reference:</w:t>
            </w:r>
          </w:p>
        </w:tc>
      </w:tr>
      <w:tr>
        <w:trPr>
          <w:cantSplit w:val="0"/>
          <w:trHeight w:val="355.19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46572875976562"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School: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79541015625"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Closing date: </w:t>
            </w:r>
          </w:p>
        </w:tc>
      </w:tr>
    </w:tbl>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3692016601562" w:right="0" w:firstLine="0"/>
        <w:jc w:val="left"/>
        <w:rPr>
          <w:rFonts w:ascii="Gill Sans" w:cs="Gill Sans" w:eastAsia="Gill Sans" w:hAnsi="Gill Sans"/>
          <w:b w:val="0"/>
          <w:i w:val="0"/>
          <w:smallCaps w:val="0"/>
          <w:strike w:val="0"/>
          <w:color w:val="000000"/>
          <w:sz w:val="27.84000015258789"/>
          <w:szCs w:val="27.84000015258789"/>
          <w:u w:val="none"/>
          <w:shd w:fill="auto" w:val="clear"/>
          <w:vertAlign w:val="baseline"/>
        </w:rPr>
      </w:pPr>
      <w:r w:rsidDel="00000000" w:rsidR="00000000" w:rsidRPr="00000000">
        <w:rPr>
          <w:rFonts w:ascii="Gill Sans" w:cs="Gill Sans" w:eastAsia="Gill Sans" w:hAnsi="Gill Sans"/>
          <w:b w:val="0"/>
          <w:i w:val="0"/>
          <w:smallCaps w:val="0"/>
          <w:strike w:val="0"/>
          <w:color w:val="000000"/>
          <w:sz w:val="27.84000015258789"/>
          <w:szCs w:val="27.84000015258789"/>
          <w:u w:val="none"/>
          <w:shd w:fill="a1db99" w:val="clear"/>
          <w:vertAlign w:val="baseline"/>
          <w:rtl w:val="0"/>
        </w:rPr>
        <w:t xml:space="preserve">1. PERSONAL DETAILS</w:t>
      </w:r>
      <w:r w:rsidDel="00000000" w:rsidR="00000000" w:rsidRPr="00000000">
        <w:rPr>
          <w:rFonts w:ascii="Gill Sans" w:cs="Gill Sans" w:eastAsia="Gill Sans" w:hAnsi="Gill Sans"/>
          <w:b w:val="0"/>
          <w:i w:val="0"/>
          <w:smallCaps w:val="0"/>
          <w:strike w:val="0"/>
          <w:color w:val="000000"/>
          <w:sz w:val="27.84000015258789"/>
          <w:szCs w:val="27.84000015258789"/>
          <w:u w:val="none"/>
          <w:shd w:fill="auto" w:val="clear"/>
          <w:vertAlign w:val="baseline"/>
          <w:rtl w:val="0"/>
        </w:rPr>
        <w:t xml:space="preserve"> </w:t>
      </w:r>
    </w:p>
    <w:tbl>
      <w:tblPr>
        <w:tblStyle w:val="Table2"/>
        <w:tblW w:w="10756.79924011230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52.799606323242"/>
        <w:gridCol w:w="4703.9996337890625"/>
        <w:tblGridChange w:id="0">
          <w:tblGrid>
            <w:gridCol w:w="6052.799606323242"/>
            <w:gridCol w:w="4703.9996337890625"/>
          </w:tblGrid>
        </w:tblGridChange>
      </w:tblGrid>
      <w:tr>
        <w:trPr>
          <w:cantSplit w:val="0"/>
          <w:trHeight w:val="355.1995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2169799804688"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First name/s: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21240234375"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Last name: </w:t>
            </w:r>
          </w:p>
        </w:tc>
      </w:tr>
      <w:tr>
        <w:trPr>
          <w:cantSplit w:val="0"/>
          <w:trHeight w:val="35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11901855469"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Address: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12939453125"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Previous Name(s):</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11901855469"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1260986328125"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NI Number:</w:t>
            </w:r>
          </w:p>
        </w:tc>
      </w:tr>
      <w:tr>
        <w:trPr>
          <w:cantSplit w:val="0"/>
          <w:trHeight w:val="355.1995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11901855469"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828125"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Telephone (Daytime): </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11901855469"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828125"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Telephone (Mobile): </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121337890625"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Postcode: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21240234375"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Email address:</w:t>
            </w:r>
          </w:p>
        </w:tc>
      </w:tr>
    </w:tbl>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6575622558594" w:right="0" w:firstLine="0"/>
        <w:jc w:val="left"/>
        <w:rPr>
          <w:rFonts w:ascii="Gill Sans" w:cs="Gill Sans" w:eastAsia="Gill Sans" w:hAnsi="Gill Sans"/>
          <w:b w:val="0"/>
          <w:i w:val="0"/>
          <w:smallCaps w:val="0"/>
          <w:strike w:val="0"/>
          <w:color w:val="000000"/>
          <w:sz w:val="27.84000015258789"/>
          <w:szCs w:val="27.84000015258789"/>
          <w:u w:val="none"/>
          <w:shd w:fill="auto" w:val="clear"/>
          <w:vertAlign w:val="baseline"/>
        </w:rPr>
      </w:pPr>
      <w:r w:rsidDel="00000000" w:rsidR="00000000" w:rsidRPr="00000000">
        <w:rPr>
          <w:rFonts w:ascii="Gill Sans" w:cs="Gill Sans" w:eastAsia="Gill Sans" w:hAnsi="Gill Sans"/>
          <w:b w:val="0"/>
          <w:i w:val="0"/>
          <w:smallCaps w:val="0"/>
          <w:strike w:val="0"/>
          <w:color w:val="000000"/>
          <w:sz w:val="27.84000015258789"/>
          <w:szCs w:val="27.84000015258789"/>
          <w:u w:val="none"/>
          <w:shd w:fill="a1db99" w:val="clear"/>
          <w:vertAlign w:val="baseline"/>
          <w:rtl w:val="0"/>
        </w:rPr>
        <w:t xml:space="preserve">2. EMPLOYMENT HISTORY - Present or most recent employment</w:t>
      </w:r>
      <w:r w:rsidDel="00000000" w:rsidR="00000000" w:rsidRPr="00000000">
        <w:rPr>
          <w:rFonts w:ascii="Gill Sans" w:cs="Gill Sans" w:eastAsia="Gill Sans" w:hAnsi="Gill Sans"/>
          <w:b w:val="0"/>
          <w:i w:val="0"/>
          <w:smallCaps w:val="0"/>
          <w:strike w:val="0"/>
          <w:color w:val="000000"/>
          <w:sz w:val="27.84000015258789"/>
          <w:szCs w:val="27.84000015258789"/>
          <w:u w:val="none"/>
          <w:shd w:fill="auto" w:val="clear"/>
          <w:vertAlign w:val="baseline"/>
          <w:rtl w:val="0"/>
        </w:rPr>
        <w:t xml:space="preserve"> </w:t>
      </w:r>
    </w:p>
    <w:tbl>
      <w:tblPr>
        <w:tblStyle w:val="Table3"/>
        <w:tblW w:w="10756.79924011230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52.799606323242"/>
        <w:gridCol w:w="4703.9996337890625"/>
        <w:tblGridChange w:id="0">
          <w:tblGrid>
            <w:gridCol w:w="6052.799606323242"/>
            <w:gridCol w:w="4703.9996337890625"/>
          </w:tblGrid>
        </w:tblGridChange>
      </w:tblGrid>
      <w:tr>
        <w:trPr>
          <w:cantSplit w:val="0"/>
          <w:trHeight w:val="355.200195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92491149902344"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Name of employer:</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10409545898438"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Job 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6663818359375"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Salary: </w:t>
            </w:r>
          </w:p>
        </w:tc>
      </w:tr>
      <w:tr>
        <w:trPr>
          <w:cantSplit w:val="0"/>
          <w:trHeight w:val="355.200195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2169799804688"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Dates from / to:</w:t>
            </w:r>
          </w:p>
        </w:tc>
      </w:tr>
      <w:tr>
        <w:trPr>
          <w:cantSplit w:val="0"/>
          <w:trHeight w:val="3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121337890625"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Period of notice / date available to start:</w:t>
            </w:r>
          </w:p>
        </w:tc>
      </w:tr>
      <w:tr>
        <w:trPr>
          <w:cantSplit w:val="0"/>
          <w:trHeight w:val="3091.19995117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2169799804688"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Key responsibilities:</w:t>
            </w:r>
          </w:p>
        </w:tc>
      </w:tr>
    </w:tbl>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92491149902344"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Reason for seeking new position/leaving: </w:t>
      </w:r>
    </w:p>
    <w:tbl>
      <w:tblPr>
        <w:tblStyle w:val="Table4"/>
        <w:tblW w:w="10756.79924011230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56.799240112305"/>
        <w:tblGridChange w:id="0">
          <w:tblGrid>
            <w:gridCol w:w="10756.799240112305"/>
          </w:tblGrid>
        </w:tblGridChange>
      </w:tblGrid>
      <w:tr>
        <w:trPr>
          <w:cantSplit w:val="0"/>
          <w:trHeight w:val="916.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bl>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5.3217315673828"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NB. If you have more than one employment please provide the same information for each job, if necessary on a separate sheet.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14.764404296875" w:firstLine="0"/>
        <w:jc w:val="right"/>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947021484375" w:line="240" w:lineRule="auto"/>
        <w:ind w:left="133.01773071289062" w:right="0" w:firstLine="0"/>
        <w:jc w:val="left"/>
        <w:rPr>
          <w:rFonts w:ascii="Gill Sans" w:cs="Gill Sans" w:eastAsia="Gill Sans" w:hAnsi="Gill Sans"/>
          <w:b w:val="0"/>
          <w:i w:val="0"/>
          <w:smallCaps w:val="0"/>
          <w:strike w:val="0"/>
          <w:color w:val="000000"/>
          <w:sz w:val="27.84000015258789"/>
          <w:szCs w:val="27.84000015258789"/>
          <w:u w:val="none"/>
          <w:shd w:fill="auto" w:val="clear"/>
          <w:vertAlign w:val="baseline"/>
        </w:rPr>
      </w:pPr>
      <w:r w:rsidDel="00000000" w:rsidR="00000000" w:rsidRPr="00000000">
        <w:rPr>
          <w:rFonts w:ascii="Gill Sans" w:cs="Gill Sans" w:eastAsia="Gill Sans" w:hAnsi="Gill Sans"/>
          <w:b w:val="0"/>
          <w:i w:val="0"/>
          <w:smallCaps w:val="0"/>
          <w:strike w:val="0"/>
          <w:color w:val="000000"/>
          <w:sz w:val="27.84000015258789"/>
          <w:szCs w:val="27.84000015258789"/>
          <w:u w:val="none"/>
          <w:shd w:fill="a1db99" w:val="clear"/>
          <w:vertAlign w:val="baseline"/>
          <w:rtl w:val="0"/>
        </w:rPr>
        <w:t xml:space="preserve">3. PREVIOUS EMPLOYMENT</w:t>
      </w:r>
      <w:r w:rsidDel="00000000" w:rsidR="00000000" w:rsidRPr="00000000">
        <w:rPr>
          <w:rFonts w:ascii="Gill Sans" w:cs="Gill Sans" w:eastAsia="Gill Sans" w:hAnsi="Gill Sans"/>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0615234375" w:line="240" w:lineRule="auto"/>
        <w:ind w:left="129.11048889160156"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Please start with the most recent </w:t>
      </w: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including any unpaid or voluntary work. Continue on separate sheet if necessary. </w:t>
      </w:r>
    </w:p>
    <w:tbl>
      <w:tblPr>
        <w:tblStyle w:val="Table5"/>
        <w:tblW w:w="10742.4010467529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0.000228881836"/>
        <w:gridCol w:w="2337.5991821289062"/>
        <w:gridCol w:w="1632.0001220703125"/>
        <w:gridCol w:w="2692.801513671875"/>
        <w:tblGridChange w:id="0">
          <w:tblGrid>
            <w:gridCol w:w="4080.000228881836"/>
            <w:gridCol w:w="2337.5991821289062"/>
            <w:gridCol w:w="1632.0001220703125"/>
            <w:gridCol w:w="2692.801513671875"/>
          </w:tblGrid>
        </w:tblGridChange>
      </w:tblGrid>
      <w:tr>
        <w:trPr>
          <w:cantSplit w:val="0"/>
          <w:trHeight w:val="70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10409545898438"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Job title and brief outline of duties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787893295288" w:lineRule="auto"/>
              <w:ind w:left="327.72491455078125" w:right="241.5203857421875" w:firstLine="0"/>
              <w:jc w:val="center"/>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Name and address of  employer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Dates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From - to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(month &amp;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9259033203125"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Reason for leaving</w:t>
            </w:r>
          </w:p>
        </w:tc>
      </w:tr>
      <w:tr>
        <w:trPr>
          <w:cantSplit w:val="0"/>
          <w:trHeight w:val="136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r>
        <w:trPr>
          <w:cantSplit w:val="0"/>
          <w:trHeight w:val="1372.7990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r>
        <w:trPr>
          <w:cantSplit w:val="0"/>
          <w:trHeight w:val="1372.800903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r>
        <w:trPr>
          <w:cantSplit w:val="0"/>
          <w:trHeight w:val="136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bl>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121337890625"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Please give details and an explanation for any gaps in your employment history: </w:t>
      </w:r>
    </w:p>
    <w:tbl>
      <w:tblPr>
        <w:tblStyle w:val="Table6"/>
        <w:tblW w:w="10756.79924011230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56.799240112305"/>
        <w:tblGridChange w:id="0">
          <w:tblGrid>
            <w:gridCol w:w="10756.799240112305"/>
          </w:tblGrid>
        </w:tblGridChange>
      </w:tblGrid>
      <w:tr>
        <w:trPr>
          <w:cantSplit w:val="0"/>
          <w:trHeight w:val="72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bl>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26248168945312" w:right="0" w:firstLine="0"/>
        <w:jc w:val="left"/>
        <w:rPr>
          <w:rFonts w:ascii="Gill Sans" w:cs="Gill Sans" w:eastAsia="Gill Sans" w:hAnsi="Gill Sans"/>
          <w:b w:val="0"/>
          <w:i w:val="0"/>
          <w:smallCaps w:val="0"/>
          <w:strike w:val="0"/>
          <w:color w:val="000000"/>
          <w:sz w:val="27.84000015258789"/>
          <w:szCs w:val="27.84000015258789"/>
          <w:u w:val="none"/>
          <w:shd w:fill="auto" w:val="clear"/>
          <w:vertAlign w:val="baseline"/>
        </w:rPr>
      </w:pPr>
      <w:r w:rsidDel="00000000" w:rsidR="00000000" w:rsidRPr="00000000">
        <w:rPr>
          <w:rFonts w:ascii="Gill Sans" w:cs="Gill Sans" w:eastAsia="Gill Sans" w:hAnsi="Gill Sans"/>
          <w:b w:val="0"/>
          <w:i w:val="0"/>
          <w:smallCaps w:val="0"/>
          <w:strike w:val="0"/>
          <w:color w:val="000000"/>
          <w:sz w:val="27.84000015258789"/>
          <w:szCs w:val="27.84000015258789"/>
          <w:u w:val="none"/>
          <w:shd w:fill="a1db99" w:val="clear"/>
          <w:vertAlign w:val="baseline"/>
          <w:rtl w:val="0"/>
        </w:rPr>
        <w:t xml:space="preserve">4. EDUCATION, TRAINING AND DEVELOPMENT</w:t>
      </w:r>
      <w:r w:rsidDel="00000000" w:rsidR="00000000" w:rsidRPr="00000000">
        <w:rPr>
          <w:rFonts w:ascii="Gill Sans" w:cs="Gill Sans" w:eastAsia="Gill Sans" w:hAnsi="Gill Sans"/>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07373046875" w:line="240" w:lineRule="auto"/>
        <w:ind w:left="121.44973754882812"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Secondary school/college/university/apprenticeship </w:t>
      </w: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including current studies, with the most recent first. </w:t>
      </w:r>
    </w:p>
    <w:tbl>
      <w:tblPr>
        <w:tblStyle w:val="Table7"/>
        <w:tblW w:w="10689.600982666016" w:type="dxa"/>
        <w:jc w:val="left"/>
        <w:tblInd w:w="52.80006408691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77.6002502441406"/>
        <w:gridCol w:w="1463.9990234375"/>
        <w:gridCol w:w="4060.8001708984375"/>
        <w:gridCol w:w="1987.2015380859375"/>
        <w:tblGridChange w:id="0">
          <w:tblGrid>
            <w:gridCol w:w="3177.6002502441406"/>
            <w:gridCol w:w="1463.9990234375"/>
            <w:gridCol w:w="4060.8001708984375"/>
            <w:gridCol w:w="1987.2015380859375"/>
          </w:tblGrid>
        </w:tblGridChange>
      </w:tblGrid>
      <w:tr>
        <w:trPr>
          <w:cantSplit w:val="0"/>
          <w:trHeight w:val="695.999450683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12484741210938"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Name of institution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Dates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From – To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(month &amp;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Courses/subjects taken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Qualifications/grade</w:t>
            </w:r>
          </w:p>
        </w:tc>
      </w:tr>
      <w:tr>
        <w:trPr>
          <w:cantSplit w:val="0"/>
          <w:trHeight w:val="67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r>
        <w:trPr>
          <w:cantSplit w:val="0"/>
          <w:trHeight w:val="710.400085449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r>
        <w:trPr>
          <w:cantSplit w:val="0"/>
          <w:trHeight w:val="724.800109863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r>
        <w:trPr>
          <w:cantSplit w:val="0"/>
          <w:trHeight w:val="7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r>
        <w:trPr>
          <w:cantSplit w:val="0"/>
          <w:trHeight w:val="724.799728393554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bl>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1.3248443603516" w:right="0" w:firstLine="0"/>
        <w:jc w:val="left"/>
        <w:rPr>
          <w:rFonts w:ascii="Gill Sans" w:cs="Gill Sans" w:eastAsia="Gill Sans" w:hAnsi="Gill Sans"/>
          <w:b w:val="0"/>
          <w:i w:val="0"/>
          <w:smallCaps w:val="0"/>
          <w:strike w:val="0"/>
          <w:color w:val="000000"/>
          <w:sz w:val="20.15999984741211"/>
          <w:szCs w:val="20.15999984741211"/>
          <w:highlight w:val="lightGray"/>
          <w:u w:val="none"/>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highlight w:val="lightGray"/>
          <w:u w:val="none"/>
          <w:vertAlign w:val="baseline"/>
          <w:rtl w:val="0"/>
        </w:rPr>
        <w:t xml:space="preserve">NB.</w:t>
      </w: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0.15999984741211"/>
          <w:szCs w:val="20.15999984741211"/>
          <w:highlight w:val="lightGray"/>
          <w:u w:val="none"/>
          <w:vertAlign w:val="baseline"/>
          <w:rtl w:val="0"/>
        </w:rPr>
        <w:t xml:space="preserve">We reserve the right to contact employers or educational establishments to verify details given.</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14.764404296875" w:firstLine="0"/>
        <w:jc w:val="right"/>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546630859375" w:line="240" w:lineRule="auto"/>
        <w:ind w:left="129.11048889160156"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Details of any relevant learning and development. </w:t>
      </w: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Please include dates.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1024932861328"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(e.g. short courses, first aid, computer skills, work-based NVQ etc., and any current courses.) </w:t>
      </w:r>
    </w:p>
    <w:tbl>
      <w:tblPr>
        <w:tblStyle w:val="Table8"/>
        <w:tblW w:w="10756.79924011230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56.799240112305"/>
        <w:tblGridChange w:id="0">
          <w:tblGrid>
            <w:gridCol w:w="10756.799240112305"/>
          </w:tblGrid>
        </w:tblGridChange>
      </w:tblGrid>
      <w:tr>
        <w:trPr>
          <w:cantSplit w:val="0"/>
          <w:trHeight w:val="180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bl>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11048889160156" w:right="0"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Professional / Technical membership </w:t>
      </w:r>
    </w:p>
    <w:tbl>
      <w:tblPr>
        <w:tblStyle w:val="Table9"/>
        <w:tblW w:w="10756.79924011230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0.79948425293"/>
        <w:gridCol w:w="5375.999755859375"/>
        <w:tblGridChange w:id="0">
          <w:tblGrid>
            <w:gridCol w:w="5380.79948425293"/>
            <w:gridCol w:w="5375.999755859375"/>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92491149902344"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Name of professional / technical body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682373046875"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Grade of membership</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r>
        <w:trPr>
          <w:cantSplit w:val="0"/>
          <w:trHeight w:val="45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bl>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12010192871094" w:right="0" w:firstLine="0"/>
        <w:jc w:val="left"/>
        <w:rPr>
          <w:rFonts w:ascii="Gill Sans" w:cs="Gill Sans" w:eastAsia="Gill Sans" w:hAnsi="Gill Sans"/>
          <w:b w:val="0"/>
          <w:i w:val="0"/>
          <w:smallCaps w:val="0"/>
          <w:strike w:val="0"/>
          <w:color w:val="000000"/>
          <w:sz w:val="27.84000015258789"/>
          <w:szCs w:val="27.84000015258789"/>
          <w:u w:val="none"/>
          <w:shd w:fill="auto" w:val="clear"/>
          <w:vertAlign w:val="baseline"/>
        </w:rPr>
      </w:pPr>
      <w:r w:rsidDel="00000000" w:rsidR="00000000" w:rsidRPr="00000000">
        <w:rPr>
          <w:rFonts w:ascii="Gill Sans" w:cs="Gill Sans" w:eastAsia="Gill Sans" w:hAnsi="Gill Sans"/>
          <w:b w:val="0"/>
          <w:i w:val="0"/>
          <w:smallCaps w:val="0"/>
          <w:strike w:val="0"/>
          <w:color w:val="000000"/>
          <w:sz w:val="27.84000015258789"/>
          <w:szCs w:val="27.84000015258789"/>
          <w:u w:val="none"/>
          <w:shd w:fill="a1db99" w:val="clear"/>
          <w:vertAlign w:val="baseline"/>
          <w:rtl w:val="0"/>
        </w:rPr>
        <w:t xml:space="preserve">5. SUPPORTING STATEMENT</w:t>
      </w:r>
      <w:r w:rsidDel="00000000" w:rsidR="00000000" w:rsidRPr="00000000">
        <w:rPr>
          <w:rFonts w:ascii="Gill Sans" w:cs="Gill Sans" w:eastAsia="Gill Sans" w:hAnsi="Gill Sans"/>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07373046875" w:line="238.0003023147583" w:lineRule="auto"/>
        <w:ind w:left="115.20011901855469" w:right="370.828857421875" w:firstLine="14.112014770507812"/>
        <w:jc w:val="both"/>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Please read the job description and person specification. Using examples, </w:t>
      </w: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show how your knowledge, skills and experience meet  each of the essential requirements of the person specification and as many desirable requirements as possible. </w:t>
      </w: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Please draw on  your relevant experiences; including paid employment, voluntary work, family experiences and leisure activities as evidence. </w:t>
      </w:r>
    </w:p>
    <w:tbl>
      <w:tblPr>
        <w:tblStyle w:val="Table10"/>
        <w:tblW w:w="10756.79924011230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56.799240112305"/>
        <w:tblGridChange w:id="0">
          <w:tblGrid>
            <w:gridCol w:w="10756.799240112305"/>
          </w:tblGrid>
        </w:tblGridChange>
      </w:tblGrid>
      <w:tr>
        <w:trPr>
          <w:cantSplit w:val="0"/>
          <w:trHeight w:val="8054.39964294433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bl>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23.375778198242" w:right="0" w:firstLine="0"/>
        <w:jc w:val="left"/>
        <w:rPr>
          <w:rFonts w:ascii="Gill Sans" w:cs="Gill Sans" w:eastAsia="Gill Sans" w:hAnsi="Gill Sans"/>
          <w:b w:val="0"/>
          <w:i w:val="0"/>
          <w:smallCaps w:val="0"/>
          <w:strike w:val="0"/>
          <w:color w:val="000000"/>
          <w:sz w:val="19.961374282836914"/>
          <w:szCs w:val="19.961374282836914"/>
          <w:u w:val="none"/>
          <w:shd w:fill="auto" w:val="clear"/>
          <w:vertAlign w:val="baseline"/>
        </w:rPr>
      </w:pPr>
      <w:r w:rsidDel="00000000" w:rsidR="00000000" w:rsidRPr="00000000">
        <w:rPr>
          <w:rFonts w:ascii="Gill Sans" w:cs="Gill Sans" w:eastAsia="Gill Sans" w:hAnsi="Gill Sans"/>
          <w:b w:val="0"/>
          <w:i w:val="0"/>
          <w:smallCaps w:val="0"/>
          <w:strike w:val="0"/>
          <w:color w:val="000000"/>
          <w:sz w:val="18.060291290283203"/>
          <w:szCs w:val="18.060291290283203"/>
          <w:u w:val="none"/>
          <w:shd w:fill="auto" w:val="clear"/>
          <w:vertAlign w:val="baseline"/>
          <w:rtl w:val="0"/>
        </w:rPr>
        <w:t xml:space="preserve">Please continue on a separate sheet if necessary</w:t>
      </w:r>
      <w:r w:rsidDel="00000000" w:rsidR="00000000" w:rsidRPr="00000000">
        <w:rPr>
          <w:rFonts w:ascii="Gill Sans" w:cs="Gill Sans" w:eastAsia="Gill Sans" w:hAnsi="Gill Sans"/>
          <w:b w:val="0"/>
          <w:i w:val="0"/>
          <w:smallCaps w:val="0"/>
          <w:strike w:val="0"/>
          <w:color w:val="000000"/>
          <w:sz w:val="19.961374282836914"/>
          <w:szCs w:val="19.961374282836914"/>
          <w:u w:val="none"/>
          <w:shd w:fill="auto" w:val="clear"/>
          <w:vertAlign w:val="baseline"/>
          <w:rtl w:val="0"/>
        </w:rPr>
        <w:t xml:space="preserve">.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14.764404296875" w:firstLine="0"/>
        <w:jc w:val="right"/>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947021484375" w:line="240" w:lineRule="auto"/>
        <w:ind w:left="127.72811889648438" w:right="0" w:firstLine="0"/>
        <w:jc w:val="left"/>
        <w:rPr>
          <w:rFonts w:ascii="Gill Sans" w:cs="Gill Sans" w:eastAsia="Gill Sans" w:hAnsi="Gill Sans"/>
          <w:b w:val="0"/>
          <w:i w:val="0"/>
          <w:smallCaps w:val="0"/>
          <w:strike w:val="0"/>
          <w:color w:val="000000"/>
          <w:sz w:val="27.84000015258789"/>
          <w:szCs w:val="27.84000015258789"/>
          <w:u w:val="none"/>
          <w:shd w:fill="auto" w:val="clear"/>
          <w:vertAlign w:val="baseline"/>
        </w:rPr>
      </w:pPr>
      <w:r w:rsidDel="00000000" w:rsidR="00000000" w:rsidRPr="00000000">
        <w:rPr>
          <w:rFonts w:ascii="Gill Sans" w:cs="Gill Sans" w:eastAsia="Gill Sans" w:hAnsi="Gill Sans"/>
          <w:b w:val="0"/>
          <w:i w:val="0"/>
          <w:smallCaps w:val="0"/>
          <w:strike w:val="0"/>
          <w:color w:val="000000"/>
          <w:sz w:val="27.84000015258789"/>
          <w:szCs w:val="27.84000015258789"/>
          <w:u w:val="none"/>
          <w:shd w:fill="a1db99" w:val="clear"/>
          <w:vertAlign w:val="baseline"/>
          <w:rtl w:val="0"/>
        </w:rPr>
        <w:t xml:space="preserve">6. EMPLOYMENT CHECKS FOR THE SAFEGUARDING OF CHILDREN</w:t>
      </w:r>
      <w:r w:rsidDel="00000000" w:rsidR="00000000" w:rsidRPr="00000000">
        <w:rPr>
          <w:rFonts w:ascii="Gill Sans" w:cs="Gill Sans" w:eastAsia="Gill Sans" w:hAnsi="Gill Sans"/>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50634765625" w:line="228.47960472106934" w:lineRule="auto"/>
        <w:ind w:left="121.44973754882812" w:right="326.917724609375" w:hanging="3.830413818359375"/>
        <w:jc w:val="both"/>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09619140625" w:line="240" w:lineRule="auto"/>
        <w:ind w:left="129.9169158935547" w:right="0" w:firstLine="0"/>
        <w:jc w:val="left"/>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Rehabilitation of Offenders Act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8929958343506" w:lineRule="auto"/>
        <w:ind w:left="126.6912841796875" w:right="398.798828125" w:hanging="8.06396484375"/>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The school will treat applicants who have a criminal record fairly and will not discriminate because of a conviction or other  information revealed. Possession of a criminal record will not automatically prevent applicants from working with the school. As  part of the recruitment process any information revealed regarding a criminal record will only be considered in light of its  relevance to the post for which the candidate is applying.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41748046875" w:line="228.48000526428223" w:lineRule="auto"/>
        <w:ind w:left="122.86094665527344" w:right="326.7138671875" w:hanging="7.66082763671875"/>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As you are applying for a post which is eligible for a DBS Disclosure, you are required to declare information on any convictions,  cautions, reprimands or final warnings, which would not be filtered in line with current guidance.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08544921875" w:line="226.09949111938477" w:lineRule="auto"/>
        <w:ind w:left="127.49771118164062" w:right="326.7626953125" w:hanging="7.66082763671875"/>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Therefore, if you have received a conviction or caution, which would not be filtered in line with current guidance, you  must provide details below </w:t>
      </w: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(including any convictions in a court of law outside of Great Britain) and any prosecutions that you have pending. If there are none please write ‘none’. </w:t>
      </w:r>
    </w:p>
    <w:tbl>
      <w:tblPr>
        <w:tblStyle w:val="Table11"/>
        <w:tblW w:w="10646.399230957031" w:type="dxa"/>
        <w:jc w:val="left"/>
        <w:tblInd w:w="110.400009155273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46.399230957031"/>
        <w:tblGridChange w:id="0">
          <w:tblGrid>
            <w:gridCol w:w="10646.399230957031"/>
          </w:tblGrid>
        </w:tblGridChange>
      </w:tblGrid>
      <w:tr>
        <w:trPr>
          <w:cantSplit w:val="0"/>
          <w:trHeight w:val="74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bl>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84170532226562" w:right="0" w:firstLine="0"/>
        <w:jc w:val="left"/>
        <w:rPr>
          <w:rFonts w:ascii="Gill Sans" w:cs="Gill Sans" w:eastAsia="Gill Sans" w:hAnsi="Gill Sans"/>
          <w:b w:val="0"/>
          <w:i w:val="0"/>
          <w:smallCaps w:val="0"/>
          <w:strike w:val="0"/>
          <w:color w:val="000000"/>
          <w:sz w:val="27.84000015258789"/>
          <w:szCs w:val="27.84000015258789"/>
          <w:u w:val="none"/>
          <w:shd w:fill="auto" w:val="clear"/>
          <w:vertAlign w:val="baseline"/>
        </w:rPr>
      </w:pPr>
      <w:r w:rsidDel="00000000" w:rsidR="00000000" w:rsidRPr="00000000">
        <w:rPr>
          <w:rFonts w:ascii="Gill Sans" w:cs="Gill Sans" w:eastAsia="Gill Sans" w:hAnsi="Gill Sans"/>
          <w:b w:val="0"/>
          <w:i w:val="0"/>
          <w:smallCaps w:val="0"/>
          <w:strike w:val="0"/>
          <w:color w:val="000000"/>
          <w:sz w:val="27.84000015258789"/>
          <w:szCs w:val="27.84000015258789"/>
          <w:u w:val="none"/>
          <w:shd w:fill="a1db99" w:val="clear"/>
          <w:vertAlign w:val="baseline"/>
          <w:rtl w:val="0"/>
        </w:rPr>
        <w:t xml:space="preserve">7. ADDITIONAL INFORMATION</w:t>
      </w:r>
      <w:r w:rsidDel="00000000" w:rsidR="00000000" w:rsidRPr="00000000">
        <w:rPr>
          <w:rFonts w:ascii="Gill Sans" w:cs="Gill Sans" w:eastAsia="Gill Sans" w:hAnsi="Gill Sans"/>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7071533203125" w:line="228.48039150238037" w:lineRule="auto"/>
        <w:ind w:left="123.46572875976562" w:right="326.737060546875" w:hanging="8.265609741210938"/>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We are committed to interviewing people with a disability who meet the essential criteria of the person specification. The Disability Discrimination Act defines a person as having a disability if he or she has,” a physical or mental impairment which has a  substantial and long-term adverse effect on his or her ability to carry out normal day to day activities”.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09912109375" w:line="240" w:lineRule="auto"/>
        <w:ind w:left="130.52169799804688"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Do you have a disability? Yes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No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133056640625" w:line="228.48070621490479" w:lineRule="auto"/>
        <w:ind w:left="123.46572875976562" w:right="326.710205078125" w:hanging="8.265609741210938"/>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We will make reasonable adjustments to help a person with a disability through the application &amp; selection process and, if  successful, to assist you in carrying out the duties of your job. Please see the applicant guidance notes for further information.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4091796875" w:line="485.5202293395996" w:lineRule="auto"/>
        <w:ind w:left="130.52169799804688" w:right="1776.8060302734375" w:hanging="15.321578979492188"/>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Are you eligible to work in the UK? Yes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No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Do you require a work permit? Yes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No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960693359375" w:line="240" w:lineRule="auto"/>
        <w:ind w:left="130.52169799804688"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Do you, your partner or family have any interests (financial, professional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349609375" w:line="238.0003023147583" w:lineRule="auto"/>
        <w:ind w:left="128.1024932861328" w:right="1776.8060302734375" w:hanging="5.4431915283203125"/>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or otherwise) that may conflict with your employment? Yes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No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(If yes, give details)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41265869140625" w:line="240" w:lineRule="auto"/>
        <w:ind w:left="115.20011901855469"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Are you related to any member of staff / governor at the school? Yes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No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1324462890625" w:line="240" w:lineRule="auto"/>
        <w:ind w:left="130.52169799804688"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If yes, give name and relationship: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1326904296875" w:line="240" w:lineRule="auto"/>
        <w:ind w:left="129.11048889160156"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Note: </w:t>
      </w: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Soliciting support or information to give an unfair advantage may disqualify your application.</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14.764404296875" w:firstLine="0"/>
        <w:jc w:val="right"/>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947021484375" w:line="240" w:lineRule="auto"/>
        <w:ind w:left="124.10888671875" w:right="0" w:firstLine="0"/>
        <w:jc w:val="left"/>
        <w:rPr>
          <w:rFonts w:ascii="Gill Sans" w:cs="Gill Sans" w:eastAsia="Gill Sans" w:hAnsi="Gill Sans"/>
          <w:b w:val="0"/>
          <w:i w:val="0"/>
          <w:smallCaps w:val="0"/>
          <w:strike w:val="0"/>
          <w:color w:val="000000"/>
          <w:sz w:val="27.84000015258789"/>
          <w:szCs w:val="27.84000015258789"/>
          <w:u w:val="none"/>
          <w:shd w:fill="auto" w:val="clear"/>
          <w:vertAlign w:val="baseline"/>
        </w:rPr>
      </w:pPr>
      <w:r w:rsidDel="00000000" w:rsidR="00000000" w:rsidRPr="00000000">
        <w:rPr>
          <w:rFonts w:ascii="Gill Sans" w:cs="Gill Sans" w:eastAsia="Gill Sans" w:hAnsi="Gill Sans"/>
          <w:b w:val="0"/>
          <w:i w:val="0"/>
          <w:smallCaps w:val="0"/>
          <w:strike w:val="0"/>
          <w:color w:val="000000"/>
          <w:sz w:val="27.84000015258789"/>
          <w:szCs w:val="27.84000015258789"/>
          <w:u w:val="none"/>
          <w:shd w:fill="a1db99" w:val="clear"/>
          <w:vertAlign w:val="baseline"/>
          <w:rtl w:val="0"/>
        </w:rPr>
        <w:t xml:space="preserve">8. REFERENCES</w:t>
      </w:r>
      <w:r w:rsidDel="00000000" w:rsidR="00000000" w:rsidRPr="00000000">
        <w:rPr>
          <w:rFonts w:ascii="Gill Sans" w:cs="Gill Sans" w:eastAsia="Gill Sans" w:hAnsi="Gill Sans"/>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70654296875" w:line="229.4317102432251" w:lineRule="auto"/>
        <w:ind w:left="114.39369201660156" w:right="326.724853515625" w:firstLine="14.918441772460938"/>
        <w:jc w:val="both"/>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Please give details of at least two referees, one of whom must be your current or most recent employer. If you are in, or have  just completed full-time education, one referee should be from your school, college or university.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References must cover a  </w:t>
      </w: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minimum of three years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of employment regardless of any previous DCC service. If there has been a gap in  employment or where you do not have three years of employment then a personal reference covering this period from  someone who can comment on your ability to do the job is acceptable. </w:t>
      </w: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Referees must not be related to you, or writing  solely in the capacity of a friend, and must be able to comment on your skills and abilities in relation to the post.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09423828125" w:line="240" w:lineRule="auto"/>
        <w:ind w:left="129.11048889160156" w:right="0" w:firstLine="0"/>
        <w:jc w:val="left"/>
        <w:rPr>
          <w:rFonts w:ascii="Calibri" w:cs="Calibri" w:eastAsia="Calibri" w:hAnsi="Calibri"/>
          <w:b w:val="1"/>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1"/>
          <w:i w:val="0"/>
          <w:smallCaps w:val="0"/>
          <w:strike w:val="0"/>
          <w:color w:val="000000"/>
          <w:sz w:val="20.15999984741211"/>
          <w:szCs w:val="20.15999984741211"/>
          <w:u w:val="none"/>
          <w:shd w:fill="auto" w:val="clear"/>
          <w:vertAlign w:val="baseline"/>
          <w:rtl w:val="0"/>
        </w:rPr>
        <w:t xml:space="preserve">References will be taken up on all short-listed candidates before interview. </w:t>
      </w:r>
    </w:p>
    <w:tbl>
      <w:tblPr>
        <w:tblStyle w:val="Table12"/>
        <w:tblW w:w="10646.399230957031" w:type="dxa"/>
        <w:jc w:val="left"/>
        <w:tblInd w:w="110.400009155273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70.399475097656"/>
        <w:gridCol w:w="5375.999755859375"/>
        <w:tblGridChange w:id="0">
          <w:tblGrid>
            <w:gridCol w:w="5270.399475097656"/>
            <w:gridCol w:w="5375.999755859375"/>
          </w:tblGrid>
        </w:tblGridChange>
      </w:tblGrid>
      <w:tr>
        <w:trPr>
          <w:cantSplit w:val="0"/>
          <w:trHeight w:val="28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92483520507812"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1260986328125"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Name:</w:t>
            </w:r>
          </w:p>
        </w:tc>
      </w:tr>
      <w:tr>
        <w:trPr>
          <w:cantSplit w:val="0"/>
          <w:trHeight w:val="80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Address: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4010009765625"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Address: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4010009765625"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 </w:t>
            </w:r>
          </w:p>
        </w:tc>
      </w:tr>
      <w:tr>
        <w:trPr>
          <w:cantSplit w:val="0"/>
          <w:trHeight w:val="28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62724304199219"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Tel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828125"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Tel no:</w:t>
            </w:r>
          </w:p>
        </w:tc>
      </w:tr>
      <w:tr>
        <w:trPr>
          <w:cantSplit w:val="0"/>
          <w:trHeight w:val="4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32005310058594"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Email: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21240234375"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Email:</w:t>
            </w:r>
          </w:p>
        </w:tc>
      </w:tr>
      <w:tr>
        <w:trPr>
          <w:cantSplit w:val="0"/>
          <w:trHeight w:val="28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27207946777344"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Occupation/Relationship: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4732666015625"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Occupation/Relationship: </w:t>
            </w:r>
          </w:p>
        </w:tc>
      </w:tr>
      <w:tr>
        <w:trPr>
          <w:cantSplit w:val="0"/>
          <w:trHeight w:val="28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32005310058594"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How long have they known you?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21240234375"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How long have they known you?</w:t>
            </w:r>
          </w:p>
        </w:tc>
      </w:tr>
    </w:tbl>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52824306488037" w:lineRule="auto"/>
        <w:ind w:left="115.80490112304688" w:right="326.81396484375" w:firstLine="1.81442260742187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 </w:t>
      </w:r>
    </w:p>
    <w:tbl>
      <w:tblPr>
        <w:tblStyle w:val="Table13"/>
        <w:tblW w:w="10646.399230957031" w:type="dxa"/>
        <w:jc w:val="left"/>
        <w:tblInd w:w="110.400009155273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46.399230957031"/>
        <w:tblGridChange w:id="0">
          <w:tblGrid>
            <w:gridCol w:w="10646.399230957031"/>
          </w:tblGrid>
        </w:tblGridChange>
      </w:tblGrid>
      <w:tr>
        <w:trPr>
          <w:cantSplit w:val="0"/>
          <w:trHeight w:val="63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bl>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07678985596" w:lineRule="auto"/>
        <w:ind w:left="120.643310546875" w:right="480.3515625" w:firstLine="9.878387451171875"/>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I declare that the information given in this application is, to the best of my knowledge, complete and accurate and that it may be  used for purposes registered by the school and/or Devon County Council under the Data Protection Act. I understand that if,  after appointment, any information is found to be inaccurate, this may lead to dismissal without notice.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8101806640625" w:line="240" w:lineRule="auto"/>
        <w:ind w:left="123.46572875976562"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Signature: Date:  </w:t>
      </w:r>
    </w:p>
    <w:tbl>
      <w:tblPr>
        <w:tblStyle w:val="Table14"/>
        <w:tblW w:w="10756.79924011230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56.799240112305"/>
        <w:tblGridChange w:id="0">
          <w:tblGrid>
            <w:gridCol w:w="10756.799240112305"/>
          </w:tblGrid>
        </w:tblGridChange>
      </w:tblGrid>
      <w:tr>
        <w:trPr>
          <w:cantSplit w:val="0"/>
          <w:trHeight w:val="676.800231933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11901855469" w:right="0" w:firstLine="0"/>
              <w:jc w:val="left"/>
              <w:rPr>
                <w:rFonts w:ascii="Gill Sans" w:cs="Gill Sans" w:eastAsia="Gill Sans" w:hAnsi="Gill Sans"/>
                <w:b w:val="0"/>
                <w:i w:val="0"/>
                <w:smallCaps w:val="0"/>
                <w:strike w:val="0"/>
                <w:color w:val="000000"/>
                <w:sz w:val="20.15999984741211"/>
                <w:szCs w:val="20.15999984741211"/>
                <w:u w:val="none"/>
                <w:shd w:fill="auto" w:val="clear"/>
                <w:vertAlign w:val="baseline"/>
              </w:rPr>
            </w:pPr>
            <w:r w:rsidDel="00000000" w:rsidR="00000000" w:rsidRPr="00000000">
              <w:rPr>
                <w:rFonts w:ascii="Gill Sans" w:cs="Gill Sans" w:eastAsia="Gill Sans" w:hAnsi="Gill Sans"/>
                <w:b w:val="0"/>
                <w:i w:val="0"/>
                <w:smallCaps w:val="0"/>
                <w:strike w:val="0"/>
                <w:color w:val="000000"/>
                <w:sz w:val="20.15999984741211"/>
                <w:szCs w:val="20.15999984741211"/>
                <w:u w:val="none"/>
                <w:shd w:fill="auto" w:val="clear"/>
                <w:vertAlign w:val="baseline"/>
                <w:rtl w:val="0"/>
              </w:rPr>
              <w:t xml:space="preserve">Where did you see the advertisement for this post?</w:t>
            </w:r>
          </w:p>
        </w:tc>
      </w:tr>
    </w:tbl>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5"/>
        <w:tblW w:w="10756.79924011230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56.799240112305"/>
        <w:tblGridChange w:id="0">
          <w:tblGrid>
            <w:gridCol w:w="10756.799240112305"/>
          </w:tblGrid>
        </w:tblGridChange>
      </w:tblGrid>
      <w:tr>
        <w:trPr>
          <w:cantSplit w:val="0"/>
          <w:trHeight w:val="1924.79995727539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9769811630249" w:lineRule="auto"/>
              <w:ind w:left="115.20011901855469" w:right="179.061279296875" w:firstLine="13.132781982421875"/>
              <w:jc w:val="left"/>
              <w:rPr>
                <w:rFonts w:ascii="Arial" w:cs="Arial" w:eastAsia="Arial" w:hAnsi="Arial"/>
                <w:b w:val="0"/>
                <w:i w:val="0"/>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1"/>
                <w:i w:val="0"/>
                <w:smallCaps w:val="0"/>
                <w:strike w:val="0"/>
                <w:color w:val="000000"/>
                <w:sz w:val="18.240001678466797"/>
                <w:szCs w:val="18.240001678466797"/>
                <w:u w:val="none"/>
                <w:shd w:fill="auto" w:val="clear"/>
                <w:vertAlign w:val="baseline"/>
                <w:rtl w:val="0"/>
              </w:rPr>
              <w:t xml:space="preserve">DATA PROTECTION ACT 1998. </w:t>
            </w: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INFORMATION FROM THIS APPLICATION MAY BE PROCESSED FOR ANY PURPOSES  REGISTERED BY THE SCHOOL / COUNCIL UNDER DATA PROTECTION LEGISLATION. INDIVIDUALS HAVE THE RIGHT OF  ACCESS TO PERSONAL DATA HELD ABOUT THEM BY THE SCHOOL / COUNCIL. 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OBLIGATION TO DO SO. INFORMATION HELD ABOUT UNSUCCESSFUL CANDIDATES WILL BE DESTROYED AFTER 12 MONTHS.</w:t>
            </w:r>
          </w:p>
        </w:tc>
      </w:tr>
      <w:tr>
        <w:trPr>
          <w:cantSplit w:val="0"/>
          <w:trHeight w:val="49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4016094207764" w:lineRule="auto"/>
              <w:ind w:left="119.43374633789062" w:right="231.873779296875" w:hanging="4.233627319335937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YOUR COMPLETED APPLICATION SHOULD BE SENT TO THE ADDRESS/EMAIL ADDRESS AS SPECIFIED IN  THE APPLICATION MATERIAL</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w:t>
            </w:r>
          </w:p>
        </w:tc>
      </w:tr>
    </w:tbl>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539306640625" w:right="0" w:firstLine="0"/>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FOR SCHOOL / OFFICE USE ONLY</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14.764404296875" w:firstLine="0"/>
        <w:jc w:val="right"/>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546630859375" w:line="234.6895694732666" w:lineRule="auto"/>
        <w:ind w:left="132.6433563232422" w:right="414.13330078125" w:hanging="17.4432373046875"/>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Application received: / / 20 Application acknowledged: / / 20 Equal Opportunities questionnaire removed and recorded anonymously: / /20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40" w:lineRule="auto"/>
        <w:ind w:left="123.14895629882812" w:right="0" w:firstLine="0"/>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Shortlisting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73455810546875" w:right="0" w:firstLine="0"/>
        <w:jc w:val="left"/>
        <w:rPr>
          <w:rFonts w:ascii="Arial" w:cs="Arial" w:eastAsia="Arial" w:hAnsi="Arial"/>
          <w:b w:val="0"/>
          <w:i w:val="0"/>
          <w:smallCaps w:val="0"/>
          <w:strike w:val="0"/>
          <w:color w:val="000000"/>
          <w:sz w:val="22.080001831054688"/>
          <w:szCs w:val="22.080001831054688"/>
          <w:u w:val="none"/>
          <w:shd w:fill="auto" w:val="clear"/>
          <w:vertAlign w:val="baseline"/>
        </w:rPr>
        <w:sectPr>
          <w:type w:val="continuous"/>
          <w:pgSz w:h="15840" w:w="12240" w:orient="portrait"/>
          <w:pgMar w:bottom="797.686767578125" w:top="285.279541015625" w:left="746.0779571533203" w:right="459.921875" w:header="0" w:footer="720"/>
          <w:cols w:equalWidth="0" w:num="1">
            <w:col w:space="0" w:w="11034.00016784668"/>
          </w:cols>
        </w:sect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Interview date: / / 20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7099609375" w:line="230.34253120422363" w:lineRule="auto"/>
        <w:ind w:left="0" w:right="0" w:firstLine="0"/>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Shortlisted - Notified of interview  date: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279296875" w:line="240" w:lineRule="auto"/>
        <w:ind w:left="0" w:right="0" w:firstLine="0"/>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Selection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080001831054688"/>
          <w:szCs w:val="22.080001831054688"/>
          <w:u w:val="none"/>
          <w:shd w:fill="auto" w:val="clear"/>
          <w:vertAlign w:val="baseline"/>
        </w:rPr>
        <w:sectPr>
          <w:type w:val="continuous"/>
          <w:pgSz w:h="15840" w:w="12240" w:orient="portrait"/>
          <w:pgMar w:bottom="797.686767578125" w:top="285.279541015625" w:left="868.7852478027344" w:right="874.05517578125" w:header="0" w:footer="720"/>
          <w:cols w:equalWidth="0" w:num="2">
            <w:col w:space="0" w:w="5260"/>
            <w:col w:space="0" w:w="5260"/>
          </w:cols>
        </w:sect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 / / 20 Not shortlisted - Informed of decision: / / 20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325927734375" w:line="234.6895694732666" w:lineRule="auto"/>
        <w:ind w:left="131.31851196289062" w:right="414.13330078125" w:hanging="15.456008911132812"/>
        <w:jc w:val="left"/>
        <w:rPr>
          <w:rFonts w:ascii="Arial" w:cs="Arial" w:eastAsia="Arial" w:hAnsi="Arial"/>
          <w:b w:val="1"/>
          <w:i w:val="0"/>
          <w:smallCaps w:val="0"/>
          <w:strike w:val="0"/>
          <w:color w:val="000000"/>
          <w:sz w:val="22.080001831054688"/>
          <w:szCs w:val="22.080001831054688"/>
          <w:u w:val="none"/>
          <w:shd w:fill="auto" w:val="clear"/>
          <w:vertAlign w:val="baseline"/>
        </w:rPr>
        <w:sectPr>
          <w:type w:val="continuous"/>
          <w:pgSz w:h="15840" w:w="12240" w:orient="portrait"/>
          <w:pgMar w:bottom="797.686767578125" w:top="285.279541015625" w:left="746.0779571533203" w:right="459.921875" w:header="0" w:footer="720"/>
          <w:cols w:equalWidth="0" w:num="1">
            <w:col w:space="0" w:w="11034.00016784668"/>
          </w:cols>
        </w:sect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Yes: offered employment: / / 20 No: Informed of decision: / / 20 </w:t>
      </w: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Employment checks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25.99660873413086" w:lineRule="auto"/>
        <w:ind w:left="0" w:right="0" w:firstLine="0"/>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Evidence of qualifications received: / / 20 Evidence of eligibility to work in the  UK received: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080001831054688"/>
          <w:szCs w:val="22.080001831054688"/>
          <w:u w:val="none"/>
          <w:shd w:fill="auto" w:val="clear"/>
          <w:vertAlign w:val="baseline"/>
        </w:rPr>
        <w:sectPr>
          <w:type w:val="continuous"/>
          <w:pgSz w:h="15840" w:w="12240" w:orient="portrait"/>
          <w:pgMar w:bottom="797.686767578125" w:top="285.279541015625" w:left="878.7213134765625" w:right="874.05517578125" w:header="0" w:footer="720"/>
          <w:cols w:equalWidth="0" w:num="2">
            <w:col w:space="0" w:w="5260"/>
            <w:col w:space="0" w:w="5260"/>
          </w:cols>
        </w:sect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 / / 20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708984375" w:line="234.6884536743164" w:lineRule="auto"/>
        <w:ind w:left="132.6433563232422" w:right="414.13330078125" w:firstLine="0"/>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References requested: / / 20 References received: / / 20 References satisfactory? Y / N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357421875" w:line="230.34364700317383" w:lineRule="auto"/>
        <w:ind w:left="132.20169067382812" w:right="414.13330078125" w:hanging="6.4031982421875"/>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Online DBS check: / / 20 DBS check received: / / 20 DBS check satisfactory? Y / N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15625" w:line="234.6895694732666" w:lineRule="auto"/>
        <w:ind w:left="131.539306640625" w:right="414.13330078125" w:firstLine="0"/>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Medical check sent: / / 20 Medical check received: / / 20 Medical check satisfactory? Y / N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11328125" w:line="240" w:lineRule="auto"/>
        <w:ind w:left="115.20011901855469" w:right="0" w:firstLine="0"/>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Appointment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734.4901084899902" w:lineRule="auto"/>
        <w:ind w:left="140.19851684570312" w:right="414.13330078125" w:hanging="15.062408447265625"/>
        <w:jc w:val="left"/>
        <w:rPr>
          <w:rFonts w:ascii="Arial" w:cs="Arial" w:eastAsia="Arial" w:hAnsi="Arial"/>
          <w:b w:val="0"/>
          <w:i w:val="1"/>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Start date: / / 20 Statement of Particulars sent: / / 20 </w:t>
      </w:r>
      <w:r w:rsidDel="00000000" w:rsidR="00000000" w:rsidRPr="00000000">
        <w:rPr>
          <w:rFonts w:ascii="Arial" w:cs="Arial" w:eastAsia="Arial" w:hAnsi="Arial"/>
          <w:b w:val="0"/>
          <w:i w:val="1"/>
          <w:smallCaps w:val="0"/>
          <w:strike w:val="0"/>
          <w:color w:val="000000"/>
          <w:sz w:val="20.15999984741211"/>
          <w:szCs w:val="20.15999984741211"/>
          <w:u w:val="none"/>
          <w:shd w:fill="auto" w:val="clear"/>
          <w:vertAlign w:val="baseline"/>
          <w:rtl w:val="0"/>
        </w:rPr>
        <w:t xml:space="preserve">Version date: 4/2017</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14.764404296875" w:firstLine="0"/>
        <w:jc w:val="right"/>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947021484375" w:line="240" w:lineRule="auto"/>
        <w:ind w:left="2865.077133178711" w:right="0" w:firstLine="0"/>
        <w:jc w:val="left"/>
        <w:rPr>
          <w:rFonts w:ascii="Arial" w:cs="Arial" w:eastAsia="Arial" w:hAnsi="Arial"/>
          <w:b w:val="1"/>
          <w:i w:val="0"/>
          <w:smallCaps w:val="0"/>
          <w:strike w:val="0"/>
          <w:color w:val="4f81bd"/>
          <w:sz w:val="32.15999984741211"/>
          <w:szCs w:val="32.15999984741211"/>
          <w:u w:val="none"/>
          <w:shd w:fill="auto" w:val="clear"/>
          <w:vertAlign w:val="baseline"/>
        </w:rPr>
      </w:pPr>
      <w:r w:rsidDel="00000000" w:rsidR="00000000" w:rsidRPr="00000000">
        <w:rPr>
          <w:rFonts w:ascii="Arial" w:cs="Arial" w:eastAsia="Arial" w:hAnsi="Arial"/>
          <w:b w:val="1"/>
          <w:i w:val="0"/>
          <w:smallCaps w:val="0"/>
          <w:strike w:val="0"/>
          <w:color w:val="4f81bd"/>
          <w:sz w:val="32.15999984741211"/>
          <w:szCs w:val="32.15999984741211"/>
          <w:u w:val="none"/>
          <w:shd w:fill="auto" w:val="clear"/>
          <w:vertAlign w:val="baseline"/>
          <w:rtl w:val="0"/>
        </w:rPr>
        <w:t xml:space="preserve">Equality and Diversity Monitoring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492919921875" w:line="240" w:lineRule="auto"/>
        <w:ind w:left="2488.1188201904297" w:right="0" w:firstLine="0"/>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Please complete the form that follows on the next page.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26904296875" w:line="230.34253120422363" w:lineRule="auto"/>
        <w:ind w:left="119.17449951171875" w:right="321.39404296875" w:firstLine="14.131240844726562"/>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Freedom from discrimination and equality of opportunity are basic rights. </w:t>
      </w:r>
      <w:r w:rsidDel="00000000" w:rsidR="00000000" w:rsidRPr="00000000">
        <w:rPr>
          <w:rFonts w:ascii="Arial" w:cs="Arial" w:eastAsia="Arial" w:hAnsi="Arial"/>
          <w:b w:val="0"/>
          <w:i w:val="0"/>
          <w:smallCaps w:val="0"/>
          <w:strike w:val="0"/>
          <w:color w:val="000000"/>
          <w:sz w:val="22.080001831054688"/>
          <w:szCs w:val="22.080001831054688"/>
          <w:highlight w:val="yellow"/>
          <w:u w:val="none"/>
          <w:vertAlign w:val="baseline"/>
          <w:rtl w:val="0"/>
        </w:rPr>
        <w:t xml:space="preserve">NAME OF SCHOOL </w:t>
      </w: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is committed  to challenging inequality and celebrating diversity.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01220703125" w:line="228.1701135635376" w:lineRule="auto"/>
        <w:ind w:left="117.18734741210938" w:right="321.41845703125" w:firstLine="3.0912017822265625"/>
        <w:jc w:val="both"/>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609375" w:line="240" w:lineRule="auto"/>
        <w:ind w:left="127.64175415039062" w:right="0" w:firstLine="0"/>
        <w:jc w:val="left"/>
        <w:rPr>
          <w:rFonts w:ascii="Arial" w:cs="Arial" w:eastAsia="Arial" w:hAnsi="Arial"/>
          <w:b w:val="1"/>
          <w:i w:val="0"/>
          <w:smallCaps w:val="0"/>
          <w:strike w:val="0"/>
          <w:color w:val="000000"/>
          <w:sz w:val="25.920001983642578"/>
          <w:szCs w:val="25.920001983642578"/>
          <w:u w:val="none"/>
          <w:shd w:fill="auto" w:val="clear"/>
          <w:vertAlign w:val="baseline"/>
        </w:rPr>
      </w:pPr>
      <w:r w:rsidDel="00000000" w:rsidR="00000000" w:rsidRPr="00000000">
        <w:rPr>
          <w:rFonts w:ascii="Arial" w:cs="Arial" w:eastAsia="Arial" w:hAnsi="Arial"/>
          <w:b w:val="1"/>
          <w:i w:val="0"/>
          <w:smallCaps w:val="0"/>
          <w:strike w:val="0"/>
          <w:color w:val="000000"/>
          <w:sz w:val="25.920001983642578"/>
          <w:szCs w:val="25.920001983642578"/>
          <w:u w:val="none"/>
          <w:shd w:fill="auto" w:val="clear"/>
          <w:vertAlign w:val="baseline"/>
          <w:rtl w:val="0"/>
        </w:rPr>
        <w:t xml:space="preserve">Guidance Notes on Disability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51416015625" w:line="228.1701135635376" w:lineRule="auto"/>
        <w:ind w:left="121.82411193847656" w:right="321.38916015625" w:firstLine="10.819244384765625"/>
        <w:jc w:val="left"/>
        <w:rPr>
          <w:rFonts w:ascii="Arial" w:cs="Arial" w:eastAsia="Arial" w:hAnsi="Arial"/>
          <w:b w:val="0"/>
          <w:i w:val="1"/>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Under the Equality Act 2010 you are considered to have a disability if you have </w:t>
      </w:r>
      <w:r w:rsidDel="00000000" w:rsidR="00000000" w:rsidRPr="00000000">
        <w:rPr>
          <w:rFonts w:ascii="Arial" w:cs="Arial" w:eastAsia="Arial" w:hAnsi="Arial"/>
          <w:b w:val="0"/>
          <w:i w:val="1"/>
          <w:smallCaps w:val="0"/>
          <w:strike w:val="0"/>
          <w:color w:val="000000"/>
          <w:sz w:val="22.080001831054688"/>
          <w:szCs w:val="22.080001831054688"/>
          <w:u w:val="none"/>
          <w:shd w:fill="auto" w:val="clear"/>
          <w:vertAlign w:val="baseline"/>
          <w:rtl w:val="0"/>
        </w:rPr>
        <w:t xml:space="preserve">‘a physical or mental  impairment which has a substantial and long-term adverse effect upon your ability to carry out normal day to-day activities’.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0098876953125" w:line="228.89362335205078" w:lineRule="auto"/>
        <w:ind w:left="123.81134033203125" w:right="321.375732421875" w:firstLine="7.507171630859375"/>
        <w:jc w:val="both"/>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Physical and mental impairments </w:t>
      </w: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943603515625" w:line="228.16949844360352" w:lineRule="auto"/>
        <w:ind w:left="129.77294921875" w:right="321.378173828125" w:hanging="6.623992919921875"/>
        <w:jc w:val="both"/>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Substantial adverse effect </w:t>
      </w: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is more than a minor or trivial effect. Substantial effects of a disability, which  has ceased but is expected to recur at least once a year, for example rheumatoid arthritis or epilepsy, are  included in the definition.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010498046875" w:line="240" w:lineRule="auto"/>
        <w:ind w:left="132.20169067382812" w:right="0" w:firstLine="0"/>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Long term effect </w:t>
      </w: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is one which has lasted, or is likely to last, 12 months or more.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262939453125" w:line="230.3424596786499" w:lineRule="auto"/>
        <w:ind w:left="117.18734741210938" w:right="321.346435546875" w:firstLine="14.351959228515625"/>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Normal day to day activities </w:t>
      </w: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are those which are carried our by most people on a fairly regular and  frequent basis.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41064453125" w:line="230.3424596786499" w:lineRule="auto"/>
        <w:ind w:left="121.60331726074219" w:right="628.11767578125" w:firstLine="11.702423095703125"/>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Full definitions of disability are available from </w:t>
      </w:r>
      <w:r w:rsidDel="00000000" w:rsidR="00000000" w:rsidRPr="00000000">
        <w:rPr>
          <w:rFonts w:ascii="Arial" w:cs="Arial" w:eastAsia="Arial" w:hAnsi="Arial"/>
          <w:b w:val="0"/>
          <w:i w:val="0"/>
          <w:smallCaps w:val="0"/>
          <w:strike w:val="0"/>
          <w:color w:val="0000ff"/>
          <w:sz w:val="22.080001831054688"/>
          <w:szCs w:val="22.080001831054688"/>
          <w:u w:val="single"/>
          <w:shd w:fill="auto" w:val="clear"/>
          <w:vertAlign w:val="baseline"/>
          <w:rtl w:val="0"/>
        </w:rPr>
        <w:t xml:space="preserve">https://www.gov.uk/definition-of-disability-under-equality-act 2010</w:t>
      </w: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4110107421875" w:line="240" w:lineRule="auto"/>
        <w:ind w:left="0" w:right="2617.379150390625" w:firstLine="0"/>
        <w:jc w:val="right"/>
        <w:rPr>
          <w:rFonts w:ascii="Arial" w:cs="Arial" w:eastAsia="Arial" w:hAnsi="Arial"/>
          <w:b w:val="1"/>
          <w:i w:val="0"/>
          <w:smallCaps w:val="0"/>
          <w:strike w:val="0"/>
          <w:color w:val="ff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Guaranteed Interview </w:t>
      </w:r>
      <w:r w:rsidDel="00000000" w:rsidR="00000000" w:rsidRPr="00000000">
        <w:rPr>
          <w:rFonts w:ascii="Arial" w:cs="Arial" w:eastAsia="Arial" w:hAnsi="Arial"/>
          <w:b w:val="1"/>
          <w:i w:val="0"/>
          <w:smallCaps w:val="0"/>
          <w:strike w:val="0"/>
          <w:color w:val="ff0000"/>
          <w:sz w:val="22.080001831054688"/>
          <w:szCs w:val="22.080001831054688"/>
          <w:highlight w:val="yellow"/>
          <w:u w:val="none"/>
          <w:vertAlign w:val="baseline"/>
          <w:rtl w:val="0"/>
        </w:rPr>
        <w:t xml:space="preserve">REMOVE IF NOT APPLICABLE</w:t>
      </w:r>
      <w:r w:rsidDel="00000000" w:rsidR="00000000" w:rsidRPr="00000000">
        <w:rPr>
          <w:rFonts w:ascii="Arial" w:cs="Arial" w:eastAsia="Arial" w:hAnsi="Arial"/>
          <w:b w:val="1"/>
          <w:i w:val="0"/>
          <w:smallCaps w:val="0"/>
          <w:strike w:val="0"/>
          <w:color w:val="ff0000"/>
          <w:sz w:val="22.080001831054688"/>
          <w:szCs w:val="22.080001831054688"/>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29.4097900390625" w:firstLine="0"/>
        <w:jc w:val="righ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As a disability confident employer we guarantee to interview all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87357</wp:posOffset>
            </wp:positionV>
            <wp:extent cx="1365885" cy="637414"/>
            <wp:effectExtent b="0" l="0" r="0" t="0"/>
            <wp:wrapSquare wrapText="right" distB="19050" distT="19050" distL="19050" distR="1905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65885" cy="637414"/>
                    </a:xfrm>
                    <a:prstGeom prst="rect"/>
                    <a:ln/>
                  </pic:spPr>
                </pic:pic>
              </a:graphicData>
            </a:graphic>
          </wp:anchor>
        </w:drawing>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94.9871826171875" w:firstLine="0"/>
        <w:jc w:val="righ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disabled applicants who meet the essential criteria of the person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98.1878662109375" w:firstLine="0"/>
        <w:jc w:val="righ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specification. Please indicate on the application form if you require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35.9493255615234" w:right="0" w:firstLine="0"/>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adjustments for the interview.</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8.6245727539062" w:line="240" w:lineRule="auto"/>
        <w:ind w:left="0" w:right="338.9990234375" w:firstLine="0"/>
        <w:jc w:val="righ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Pr>
        <w:drawing>
          <wp:inline distB="19050" distT="19050" distL="19050" distR="19050">
            <wp:extent cx="1219200" cy="609600"/>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219200" cy="609600"/>
                    </a:xfrm>
                    <a:prstGeom prst="rect"/>
                    <a:ln/>
                  </pic:spPr>
                </pic:pic>
              </a:graphicData>
            </a:graphic>
          </wp:inline>
        </w:drawing>
      </w: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14.764404296875" w:firstLine="0"/>
        <w:jc w:val="right"/>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6.746826171875" w:line="240" w:lineRule="auto"/>
        <w:ind w:left="131.539306640625" w:right="0" w:firstLine="0"/>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First Name(s):</w:t>
      </w: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26904296875" w:line="240" w:lineRule="auto"/>
        <w:ind w:left="123.14895629882812" w:right="0" w:firstLine="0"/>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Surname: </w:t>
      </w: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9267578125" w:line="240" w:lineRule="auto"/>
        <w:ind w:left="132.6433563232422" w:right="0" w:firstLine="0"/>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1. GENDER: </w:t>
      </w: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Male ☐ Female ☐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927001953125" w:line="260.76504707336426" w:lineRule="auto"/>
        <w:ind w:left="1558.0703735351562" w:right="2897.6824951171875" w:hanging="1437.3503112792969"/>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2. AGE: </w:t>
      </w: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16-24 ☐ 25-29 ☐ 30-34 ☐ 35-39 ☐ 40-44 ☐ 45-49 ☐ 50-54 ☐ 55-59 ☐ 60-64 ☐ 65+ ☐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0.423583984375" w:line="240" w:lineRule="auto"/>
        <w:ind w:left="123.59054565429688" w:right="0" w:firstLine="0"/>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3. ETHNIC GROUP: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7854919433594" w:right="0" w:firstLine="0"/>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To which of these groups do you consider that you belong? (tick appropriate box)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26904296875" w:line="240" w:lineRule="auto"/>
        <w:ind w:left="115.20011901855469" w:right="0" w:firstLine="0"/>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single"/>
          <w:shd w:fill="auto" w:val="clear"/>
          <w:vertAlign w:val="baseline"/>
          <w:rtl w:val="0"/>
        </w:rPr>
        <w:t xml:space="preserve">Asian or Asian British Mixed</w:t>
      </w: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57.86768913269043" w:lineRule="auto"/>
        <w:ind w:left="115.20011901855469" w:right="2024.0826416015625" w:firstLine="20.534439086914062"/>
        <w:jc w:val="both"/>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Indian ☐ White and Black Caribbean ☐ Pakistani ☐ White and Black African ☐ Bangladeshi ☐ White and Asian ☐ Any Other Asian Background ☐ Any other Mixed background ☐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088134765625" w:line="240" w:lineRule="auto"/>
        <w:ind w:left="131.31851196289062" w:right="0" w:firstLine="0"/>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single"/>
          <w:shd w:fill="auto" w:val="clear"/>
          <w:vertAlign w:val="baseline"/>
          <w:rtl w:val="0"/>
        </w:rPr>
        <w:t xml:space="preserve">Black or Black British White</w:t>
      </w: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58.59195709228516" w:lineRule="auto"/>
        <w:ind w:left="115.20011901855469" w:right="2024.0826416015625" w:firstLine="11.0400390625"/>
        <w:jc w:val="both"/>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Caribbean ☐ British ☐ African ☐ Irish ☐ Any Other Black Background ☐ Any other White background ☐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421630859375" w:line="240" w:lineRule="auto"/>
        <w:ind w:left="125.57769775390625" w:right="0" w:firstLine="0"/>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single"/>
          <w:shd w:fill="auto" w:val="clear"/>
          <w:vertAlign w:val="baseline"/>
          <w:rtl w:val="0"/>
        </w:rPr>
        <w:t xml:space="preserve">Chinese or Other Ethnic Group</w:t>
      </w: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60.76547622680664" w:lineRule="auto"/>
        <w:ind w:left="115.20011901855469" w:right="1100.6005859375" w:firstLine="11.0400390625"/>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Chinese ☐ </w:t>
      </w: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If you have answered ‘any other’ in any group </w:t>
      </w: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Any Other ☐ </w:t>
      </w: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please specify below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622314453125" w:line="240" w:lineRule="auto"/>
        <w:ind w:left="0" w:right="2155.001220703125" w:firstLine="0"/>
        <w:jc w:val="righ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5.125732421875" w:line="240" w:lineRule="auto"/>
        <w:ind w:left="119.39529418945312" w:right="0" w:firstLine="0"/>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4. DISABILITY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32.20169067382812" w:right="0" w:firstLine="0"/>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Do you consider yourself to have a disability? Yes ☐ No ☐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8.6688995361328" w:right="0" w:firstLine="0"/>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(Please see guidance on the previous page)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7261962890625" w:line="240" w:lineRule="auto"/>
        <w:ind w:left="131.539306640625" w:right="0" w:firstLine="0"/>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For internal use only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2568359375" w:line="240" w:lineRule="auto"/>
        <w:ind w:left="121.16172790527344" w:right="0" w:firstLine="0"/>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Job Title: ……………………………………………………..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0986328125" w:line="240" w:lineRule="auto"/>
        <w:ind w:left="116.08329772949219" w:right="0" w:firstLine="0"/>
        <w:jc w:val="left"/>
        <w:rPr>
          <w:rFonts w:ascii="Arial" w:cs="Arial" w:eastAsia="Arial" w:hAnsi="Arial"/>
          <w:b w:val="0"/>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Vacancy Ref: …………………………………………………….</w:t>
      </w:r>
    </w:p>
    <w:sectPr>
      <w:type w:val="continuous"/>
      <w:pgSz w:h="15840" w:w="12240" w:orient="portrait"/>
      <w:pgMar w:bottom="797.686767578125" w:top="285.279541015625" w:left="746.0779571533203" w:right="459.921875" w:header="0" w:footer="720"/>
      <w:cols w:equalWidth="0" w:num="1">
        <w:col w:space="0" w:w="11034.0001678466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Gill San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